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J02224、J02225、J02226、J03075、J03076、J03077、J03078、J03079、J03808、J14796、J14798、J14799、J14800、J14801、J14802、J14803、J14804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兴业证券股份有限公司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兴业证券收益凭证-兴动系列第668期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8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