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南银理财珠联璧合鑫逸稳两年142期封闭式公募人民币理财产品（Y60142）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Y60142)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138,553,920.68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