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南银理财珠联璧合鑫逸稳一年215期封闭式公募人民币理财产品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ZZ700322500125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Y30215、YB30215、Y35215、Y32215、Y36215、Y31215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2025年04月16日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363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2025年04月30日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